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333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3119"/>
      </w:tblGrid>
      <w:tr w:rsidR="004767FF" w:rsidTr="00C00B3B">
        <w:tc>
          <w:tcPr>
            <w:tcW w:w="9214" w:type="dxa"/>
          </w:tcPr>
          <w:p w:rsidR="004767FF" w:rsidRDefault="004767FF" w:rsidP="00C00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Государственное образовательное учреждение</w:t>
            </w:r>
          </w:p>
          <w:p w:rsidR="004767FF" w:rsidRDefault="004767FF" w:rsidP="00C00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среднего профессионального образования</w:t>
            </w:r>
          </w:p>
          <w:p w:rsidR="004767FF" w:rsidRDefault="004767FF" w:rsidP="00C00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Медицинский колледж № 2 Департамента здравоохранения города Москвы</w:t>
            </w:r>
          </w:p>
          <w:p w:rsidR="004767FF" w:rsidRDefault="004767FF" w:rsidP="00C00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7FF" w:rsidRDefault="004767FF" w:rsidP="00C00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060109 код 52 «Сестринское дело»</w:t>
            </w:r>
          </w:p>
          <w:p w:rsidR="004767FF" w:rsidRDefault="004767FF" w:rsidP="00C00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квалификация «Медицинская сестра с углубленной подготовкой»</w:t>
            </w:r>
          </w:p>
          <w:p w:rsidR="004767FF" w:rsidRDefault="004767FF" w:rsidP="00C00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образовательный уровень СПО повышенный</w:t>
            </w:r>
          </w:p>
        </w:tc>
        <w:tc>
          <w:tcPr>
            <w:tcW w:w="3119" w:type="dxa"/>
          </w:tcPr>
          <w:p w:rsidR="004767FF" w:rsidRDefault="004767FF" w:rsidP="00C00B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обучения:        </w:t>
            </w:r>
          </w:p>
          <w:p w:rsidR="004767FF" w:rsidRDefault="004767FF" w:rsidP="00C00B3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очно-заочная</w:t>
            </w:r>
            <w:proofErr w:type="spellEnd"/>
          </w:p>
          <w:p w:rsidR="004767FF" w:rsidRDefault="004767FF" w:rsidP="00C00B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срок обучения: 1 год 6 месяцев  на базе среднего профессионального образования</w:t>
            </w:r>
          </w:p>
        </w:tc>
      </w:tr>
    </w:tbl>
    <w:p w:rsidR="004767FF" w:rsidRDefault="004767FF" w:rsidP="00476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767FF" w:rsidRPr="00493797" w:rsidRDefault="004767FF" w:rsidP="00476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График учебного процесса</w:t>
      </w:r>
    </w:p>
    <w:p w:rsidR="004767FF" w:rsidRDefault="004767FF" w:rsidP="004767FF">
      <w:pPr>
        <w:spacing w:after="0" w:line="240" w:lineRule="auto"/>
        <w:rPr>
          <w:rFonts w:ascii="Times New Roman" w:hAnsi="Times New Roman" w:cs="Times New Roman"/>
        </w:rPr>
      </w:pPr>
    </w:p>
    <w:p w:rsidR="004767FF" w:rsidRDefault="004767FF" w:rsidP="004767FF">
      <w:pPr>
        <w:spacing w:after="5" w:line="1" w:lineRule="exact"/>
        <w:rPr>
          <w:sz w:val="2"/>
          <w:szCs w:val="2"/>
        </w:rPr>
      </w:pPr>
    </w:p>
    <w:tbl>
      <w:tblPr>
        <w:tblW w:w="15765" w:type="dxa"/>
        <w:tblInd w:w="-5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98"/>
        <w:gridCol w:w="298"/>
        <w:gridCol w:w="288"/>
        <w:gridCol w:w="288"/>
        <w:gridCol w:w="307"/>
        <w:gridCol w:w="288"/>
        <w:gridCol w:w="288"/>
        <w:gridCol w:w="288"/>
        <w:gridCol w:w="298"/>
        <w:gridCol w:w="298"/>
        <w:gridCol w:w="288"/>
        <w:gridCol w:w="288"/>
        <w:gridCol w:w="298"/>
        <w:gridCol w:w="288"/>
        <w:gridCol w:w="298"/>
        <w:gridCol w:w="298"/>
        <w:gridCol w:w="298"/>
        <w:gridCol w:w="307"/>
        <w:gridCol w:w="298"/>
        <w:gridCol w:w="288"/>
        <w:gridCol w:w="298"/>
        <w:gridCol w:w="298"/>
        <w:gridCol w:w="288"/>
        <w:gridCol w:w="288"/>
        <w:gridCol w:w="278"/>
        <w:gridCol w:w="298"/>
        <w:gridCol w:w="278"/>
        <w:gridCol w:w="288"/>
        <w:gridCol w:w="278"/>
        <w:gridCol w:w="278"/>
        <w:gridCol w:w="288"/>
        <w:gridCol w:w="278"/>
        <w:gridCol w:w="288"/>
        <w:gridCol w:w="288"/>
        <w:gridCol w:w="307"/>
        <w:gridCol w:w="288"/>
        <w:gridCol w:w="288"/>
        <w:gridCol w:w="298"/>
        <w:gridCol w:w="288"/>
        <w:gridCol w:w="278"/>
        <w:gridCol w:w="288"/>
        <w:gridCol w:w="288"/>
        <w:gridCol w:w="278"/>
        <w:gridCol w:w="288"/>
        <w:gridCol w:w="298"/>
        <w:gridCol w:w="278"/>
        <w:gridCol w:w="298"/>
        <w:gridCol w:w="307"/>
        <w:gridCol w:w="288"/>
        <w:gridCol w:w="278"/>
        <w:gridCol w:w="288"/>
        <w:gridCol w:w="355"/>
      </w:tblGrid>
      <w:tr w:rsidR="004767FF" w:rsidRPr="00237895" w:rsidTr="00C00B3B">
        <w:trPr>
          <w:cantSplit/>
          <w:trHeight w:hRule="exact" w:val="662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6"/>
              </w:rPr>
              <w:t>Курсы</w:t>
            </w:r>
          </w:p>
        </w:tc>
        <w:tc>
          <w:tcPr>
            <w:tcW w:w="1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Сентябрь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  <w:r w:rsidRPr="002378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2378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05. </w:t>
            </w:r>
            <w:r w:rsidRPr="002378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Октябрь</w:t>
            </w: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24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27.X – 02.XI</w:t>
            </w:r>
          </w:p>
        </w:tc>
        <w:tc>
          <w:tcPr>
            <w:tcW w:w="1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82"/>
              </w:rPr>
              <w:t>Ноябрь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Декабрь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29.XII – 04.I</w:t>
            </w: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Январь</w:t>
            </w: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26.I – 01.II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82"/>
              </w:rPr>
              <w:t>Февраль</w:t>
            </w: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>23.П-1Л1</w:t>
            </w: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Март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30.III – 05.IV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Апрель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27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/IV – 03.V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</w:rPr>
              <w:t xml:space="preserve">Май 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82"/>
              </w:rPr>
              <w:t>Июнь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29.VI – 05.VII</w:t>
            </w: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82"/>
              </w:rPr>
              <w:t>Июль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29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27.VII – 02.VIII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82"/>
              </w:rPr>
              <w:t>Август</w:t>
            </w:r>
          </w:p>
        </w:tc>
      </w:tr>
      <w:tr w:rsidR="001C0175" w:rsidRPr="00237895" w:rsidTr="00C00B3B">
        <w:trPr>
          <w:cantSplit/>
          <w:trHeight w:hRule="exact" w:val="1450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15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21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22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28</w:t>
            </w:r>
          </w:p>
        </w:tc>
        <w:tc>
          <w:tcPr>
            <w:tcW w:w="3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</w:t>
            </w:r>
            <w:proofErr w:type="gramEnd"/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13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19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20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18"/>
                <w:szCs w:val="18"/>
              </w:rPr>
              <w:t xml:space="preserve">10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17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24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30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15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21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22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28</w:t>
            </w:r>
          </w:p>
        </w:tc>
        <w:tc>
          <w:tcPr>
            <w:tcW w:w="3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 xml:space="preserve">12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18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19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w w:val="82"/>
              </w:rPr>
              <w:t>2 8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15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16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>16</w:t>
            </w: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23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13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19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20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26</w:t>
            </w:r>
          </w:p>
        </w:tc>
        <w:tc>
          <w:tcPr>
            <w:tcW w:w="3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18"/>
                <w:szCs w:val="18"/>
              </w:rPr>
              <w:t xml:space="preserve">11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18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>24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25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31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15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21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22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28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</w:t>
            </w:r>
            <w:proofErr w:type="gramEnd"/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12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13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19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26</w:t>
            </w:r>
          </w:p>
        </w:tc>
        <w:tc>
          <w:tcPr>
            <w:tcW w:w="3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 xml:space="preserve">10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 xml:space="preserve">17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24 </w:t>
            </w:r>
            <w:r w:rsidRPr="0023789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  <w:t>31</w:t>
            </w:r>
          </w:p>
        </w:tc>
      </w:tr>
      <w:tr w:rsidR="004767FF" w:rsidRPr="00237895" w:rsidTr="00C00B3B">
        <w:trPr>
          <w:trHeight w:hRule="exact" w:val="34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378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2378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4767FF" w:rsidRPr="00237895" w:rsidTr="00C00B3B">
        <w:trPr>
          <w:trHeight w:hRule="exact" w:val="3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78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7FF" w:rsidRPr="00237895" w:rsidTr="00C00B3B">
        <w:trPr>
          <w:trHeight w:hRule="exact" w:val="346"/>
        </w:trPr>
        <w:tc>
          <w:tcPr>
            <w:tcW w:w="586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7FF" w:rsidRPr="00237895" w:rsidTr="00C00B3B">
        <w:trPr>
          <w:trHeight w:hRule="exact" w:val="346"/>
        </w:trPr>
        <w:tc>
          <w:tcPr>
            <w:tcW w:w="586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7FF" w:rsidRPr="00237895" w:rsidTr="00C00B3B">
        <w:trPr>
          <w:cantSplit/>
          <w:trHeight w:hRule="exact" w:val="346"/>
        </w:trPr>
        <w:tc>
          <w:tcPr>
            <w:tcW w:w="586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18"/>
                <w:szCs w:val="18"/>
              </w:rPr>
              <w:t>Практика для получения первичных профессиональных навыков (учебная)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Практика по профилю специальности (технологическая)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Практика преддипломная (</w:t>
            </w:r>
            <w:proofErr w:type="spellStart"/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spellEnd"/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.), стажировка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89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итоговой</w:t>
            </w:r>
            <w:proofErr w:type="gramEnd"/>
            <w:r w:rsidRPr="00237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ной аттестации</w:t>
            </w:r>
          </w:p>
        </w:tc>
      </w:tr>
      <w:tr w:rsidR="004767FF" w:rsidRPr="00237895" w:rsidTr="00C00B3B">
        <w:trPr>
          <w:cantSplit/>
          <w:trHeight w:hRule="exact" w:val="346"/>
        </w:trPr>
        <w:tc>
          <w:tcPr>
            <w:tcW w:w="1470" w:type="dxa"/>
            <w:gridSpan w:val="4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Обозначения:</w:t>
            </w: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Кани</w:t>
            </w:r>
            <w:proofErr w:type="spellEnd"/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7895">
              <w:rPr>
                <w:rFonts w:ascii="Times New Roman" w:hAnsi="Times New Roman" w:cs="Times New Roman"/>
                <w:sz w:val="20"/>
                <w:szCs w:val="20"/>
              </w:rPr>
              <w:t>кулы</w:t>
            </w:r>
            <w:proofErr w:type="spellEnd"/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7FF" w:rsidRPr="00237895" w:rsidTr="00C00B3B">
        <w:trPr>
          <w:cantSplit/>
          <w:trHeight w:hRule="exact" w:val="346"/>
        </w:trPr>
        <w:tc>
          <w:tcPr>
            <w:tcW w:w="586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7FF" w:rsidRPr="00237895" w:rsidTr="00C00B3B">
        <w:trPr>
          <w:trHeight w:hRule="exact" w:val="346"/>
        </w:trPr>
        <w:tc>
          <w:tcPr>
            <w:tcW w:w="586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7FF" w:rsidRPr="00237895" w:rsidTr="00C00B3B">
        <w:trPr>
          <w:cantSplit/>
          <w:trHeight w:hRule="exact" w:val="346"/>
        </w:trPr>
        <w:tc>
          <w:tcPr>
            <w:tcW w:w="586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</w:rPr>
              <w:sym w:font="Symbol" w:char="F06F"/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789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</w:rPr>
              <w:t>: :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895">
              <w:rPr>
                <w:rFonts w:ascii="Times New Roman" w:hAnsi="Times New Roman" w:cs="Times New Roman"/>
              </w:rPr>
              <w:t>Δ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7FF" w:rsidRPr="00237895" w:rsidTr="00C00B3B">
        <w:trPr>
          <w:cantSplit/>
          <w:trHeight w:hRule="exact" w:val="346"/>
        </w:trPr>
        <w:tc>
          <w:tcPr>
            <w:tcW w:w="586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4767FF" w:rsidRPr="00237895" w:rsidRDefault="004767FF" w:rsidP="00C00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528F" w:rsidRDefault="00E2528F"/>
    <w:sectPr w:rsidR="00E2528F" w:rsidSect="004767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FF"/>
    <w:rsid w:val="001C0175"/>
    <w:rsid w:val="004767FF"/>
    <w:rsid w:val="00E2528F"/>
    <w:rsid w:val="00E3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2011-10-13T08:58:00Z</dcterms:created>
  <dcterms:modified xsi:type="dcterms:W3CDTF">2011-10-19T09:58:00Z</dcterms:modified>
</cp:coreProperties>
</file>